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A8E4" w14:textId="17A5A931" w:rsidR="00ED6A18" w:rsidRPr="00AC6BDF" w:rsidRDefault="00654170" w:rsidP="00654170">
      <w:pPr>
        <w:pStyle w:val="Geenafstand"/>
        <w:rPr>
          <w:b/>
          <w:bCs/>
        </w:rPr>
      </w:pPr>
      <w:r w:rsidRPr="00AC6BDF">
        <w:rPr>
          <w:b/>
          <w:bCs/>
        </w:rPr>
        <w:t xml:space="preserve">Vacature secretaris </w:t>
      </w:r>
      <w:r w:rsidR="00033902">
        <w:rPr>
          <w:b/>
          <w:bCs/>
        </w:rPr>
        <w:t>ChristenUnie provincie</w:t>
      </w:r>
      <w:r w:rsidRPr="00AC6BDF">
        <w:rPr>
          <w:b/>
          <w:bCs/>
        </w:rPr>
        <w:t xml:space="preserve"> Utrecht</w:t>
      </w:r>
    </w:p>
    <w:p w14:paraId="0D2B1164" w14:textId="77777777" w:rsidR="00654170" w:rsidRPr="00AC6BDF" w:rsidRDefault="00654170" w:rsidP="00654170">
      <w:pPr>
        <w:pStyle w:val="Geenafstand"/>
      </w:pPr>
    </w:p>
    <w:p w14:paraId="4846E5A5" w14:textId="11357D68" w:rsidR="00654170" w:rsidRPr="00AC6BDF" w:rsidRDefault="00654170" w:rsidP="00654170">
      <w:pPr>
        <w:pStyle w:val="Geenafstand"/>
      </w:pPr>
      <w:r w:rsidRPr="00AC6BDF">
        <w:t xml:space="preserve">De ChristenUnie is in de provincie Utrecht een partij die lokaal en regionaal verantwoordelijkheid neemt. De door de circa 3000 leden voorgedragen raads- en </w:t>
      </w:r>
      <w:r w:rsidR="005163FC">
        <w:t>s</w:t>
      </w:r>
      <w:r w:rsidRPr="00AC6BDF">
        <w:t>tatenleden mogen rekenen op de steun van tienduizenden stemmers. Kortom, de ChristenUnie is in de provincie Utrecht een partij die zich volop inzet voor een waardevolle samenleving</w:t>
      </w:r>
      <w:r w:rsidR="00396678" w:rsidRPr="00AC6BDF">
        <w:t>!</w:t>
      </w:r>
    </w:p>
    <w:p w14:paraId="62E4CD3F" w14:textId="77777777" w:rsidR="00654170" w:rsidRPr="00AC6BDF" w:rsidRDefault="00654170" w:rsidP="00654170">
      <w:pPr>
        <w:pStyle w:val="Geenafstand"/>
      </w:pPr>
    </w:p>
    <w:p w14:paraId="7EA2CFB6" w14:textId="237A8175" w:rsidR="00C37B88" w:rsidRDefault="00654170" w:rsidP="00654170">
      <w:pPr>
        <w:pStyle w:val="Geenafstand"/>
      </w:pPr>
      <w:r w:rsidRPr="00AC6BDF">
        <w:t>Het provinciale partijbestuur is onder meer verantwoordelijk voor de organisatie van de provinciale en waterschapsverkiezingen en adviseert de gekozen volksvertegenwoordigers en lokale besturen</w:t>
      </w:r>
      <w:r w:rsidR="00396678" w:rsidRPr="00AC6BDF">
        <w:t xml:space="preserve"> over politieke en organisatorische zaken</w:t>
      </w:r>
      <w:r w:rsidRPr="00AC6BDF">
        <w:t>.</w:t>
      </w:r>
      <w:r w:rsidR="00396678" w:rsidRPr="00AC6BDF">
        <w:t xml:space="preserve"> </w:t>
      </w:r>
      <w:r w:rsidRPr="00AC6BDF">
        <w:t xml:space="preserve">  </w:t>
      </w:r>
    </w:p>
    <w:p w14:paraId="2DC5298A" w14:textId="2F42D8A9" w:rsidR="00985226" w:rsidRPr="00AC6BDF" w:rsidRDefault="00985226" w:rsidP="00654170">
      <w:pPr>
        <w:pStyle w:val="Geenafstand"/>
      </w:pPr>
      <w:r>
        <w:t xml:space="preserve">In het bestuur </w:t>
      </w:r>
      <w:r w:rsidR="002B0EDA">
        <w:t>is een</w:t>
      </w:r>
      <w:r>
        <w:t xml:space="preserve"> vacature</w:t>
      </w:r>
      <w:r w:rsidR="002B0EDA">
        <w:t xml:space="preserve"> voor </w:t>
      </w:r>
      <w:r>
        <w:t>een secretaris</w:t>
      </w:r>
      <w:r w:rsidR="002B0EDA">
        <w:t>.</w:t>
      </w:r>
    </w:p>
    <w:p w14:paraId="4707738D" w14:textId="77777777" w:rsidR="00C37B88" w:rsidRPr="009F0801" w:rsidRDefault="00C37B88" w:rsidP="00C37B88">
      <w:pPr>
        <w:autoSpaceDE w:val="0"/>
        <w:autoSpaceDN w:val="0"/>
        <w:adjustRightInd w:val="0"/>
        <w:spacing w:after="0" w:line="240" w:lineRule="auto"/>
        <w:rPr>
          <w:rFonts w:cs="Calibri-Bold"/>
          <w:b/>
          <w:bCs/>
        </w:rPr>
      </w:pPr>
    </w:p>
    <w:p w14:paraId="03E8BA93" w14:textId="77777777" w:rsidR="00C37B88" w:rsidRPr="009F0801" w:rsidRDefault="00C37B88" w:rsidP="00C37B88">
      <w:pPr>
        <w:autoSpaceDE w:val="0"/>
        <w:autoSpaceDN w:val="0"/>
        <w:adjustRightInd w:val="0"/>
        <w:spacing w:after="0" w:line="240" w:lineRule="auto"/>
        <w:rPr>
          <w:rFonts w:cs="Calibri-Bold"/>
          <w:b/>
          <w:bCs/>
        </w:rPr>
      </w:pPr>
      <w:r w:rsidRPr="009F0801">
        <w:rPr>
          <w:rFonts w:cs="Calibri-Bold"/>
          <w:b/>
          <w:bCs/>
        </w:rPr>
        <w:t>Profiel secretaris</w:t>
      </w:r>
    </w:p>
    <w:p w14:paraId="124A3E6C" w14:textId="77777777" w:rsidR="00C37B88" w:rsidRPr="009F0801" w:rsidRDefault="00C37B88" w:rsidP="00C37B88">
      <w:pPr>
        <w:autoSpaceDE w:val="0"/>
        <w:autoSpaceDN w:val="0"/>
        <w:adjustRightInd w:val="0"/>
        <w:spacing w:after="0" w:line="240" w:lineRule="auto"/>
        <w:rPr>
          <w:rFonts w:cs="Calibri"/>
        </w:rPr>
      </w:pPr>
      <w:r w:rsidRPr="009F0801">
        <w:rPr>
          <w:rFonts w:cs="Calibri"/>
        </w:rPr>
        <w:t>Wij zoeken een spin-in-het-web secretaris, die samen met de andere bestuursleden ambities wil formuleren en verwezenlijken. Ervaring binnen de ChristenUnie is geen vereiste. Het lidmaatschap is dat ook niet, wel moet er de bereidheid zijn om lid te worden. De secretaris onderschrijft de doelstelling van de ChristenUnie en is meelevend lid van een kerk.</w:t>
      </w:r>
    </w:p>
    <w:p w14:paraId="45495E5F" w14:textId="77777777" w:rsidR="00C37B88" w:rsidRPr="009F0801" w:rsidRDefault="00C37B88" w:rsidP="00C37B88">
      <w:pPr>
        <w:autoSpaceDE w:val="0"/>
        <w:autoSpaceDN w:val="0"/>
        <w:adjustRightInd w:val="0"/>
        <w:spacing w:after="0" w:line="240" w:lineRule="auto"/>
        <w:rPr>
          <w:rFonts w:cs="Calibri-Bold"/>
          <w:b/>
          <w:bCs/>
        </w:rPr>
      </w:pPr>
    </w:p>
    <w:p w14:paraId="2AB631A3" w14:textId="77777777" w:rsidR="00C37B88" w:rsidRPr="009F0801" w:rsidRDefault="00C37B88" w:rsidP="00C37B88">
      <w:pPr>
        <w:autoSpaceDE w:val="0"/>
        <w:autoSpaceDN w:val="0"/>
        <w:adjustRightInd w:val="0"/>
        <w:spacing w:after="0" w:line="240" w:lineRule="auto"/>
        <w:rPr>
          <w:rFonts w:cs="Calibri-Bold"/>
          <w:b/>
          <w:bCs/>
        </w:rPr>
      </w:pPr>
      <w:r w:rsidRPr="009F0801">
        <w:rPr>
          <w:rFonts w:cs="Calibri-Bold"/>
          <w:b/>
          <w:bCs/>
        </w:rPr>
        <w:t>Functie-inhoud secretaris:</w:t>
      </w:r>
    </w:p>
    <w:p w14:paraId="2A9B0CDD" w14:textId="77777777" w:rsidR="00C37B88" w:rsidRPr="009F0801" w:rsidRDefault="00C37B88" w:rsidP="00C37B88">
      <w:pPr>
        <w:pStyle w:val="Lijstalinea"/>
        <w:numPr>
          <w:ilvl w:val="0"/>
          <w:numId w:val="1"/>
        </w:numPr>
        <w:autoSpaceDE w:val="0"/>
        <w:autoSpaceDN w:val="0"/>
        <w:adjustRightInd w:val="0"/>
        <w:spacing w:after="0" w:line="240" w:lineRule="auto"/>
        <w:rPr>
          <w:rFonts w:asciiTheme="minorHAnsi" w:hAnsiTheme="minorHAnsi" w:cs="Calibri"/>
        </w:rPr>
      </w:pPr>
      <w:r w:rsidRPr="009F0801">
        <w:rPr>
          <w:rFonts w:asciiTheme="minorHAnsi" w:hAnsiTheme="minorHAnsi" w:cs="Calibri"/>
        </w:rPr>
        <w:t>Verzorgen van notulen van bestuurs- en algemene ledenvergaderingen</w:t>
      </w:r>
    </w:p>
    <w:p w14:paraId="19493B2D" w14:textId="77777777" w:rsidR="00C37B88" w:rsidRPr="009F0801" w:rsidRDefault="00C37B88" w:rsidP="00C37B88">
      <w:pPr>
        <w:pStyle w:val="Lijstalinea"/>
        <w:numPr>
          <w:ilvl w:val="0"/>
          <w:numId w:val="1"/>
        </w:numPr>
        <w:autoSpaceDE w:val="0"/>
        <w:autoSpaceDN w:val="0"/>
        <w:adjustRightInd w:val="0"/>
        <w:spacing w:after="0" w:line="240" w:lineRule="auto"/>
        <w:rPr>
          <w:rFonts w:asciiTheme="minorHAnsi" w:hAnsiTheme="minorHAnsi" w:cs="Calibri"/>
        </w:rPr>
      </w:pPr>
      <w:r w:rsidRPr="009F0801">
        <w:rPr>
          <w:rFonts w:asciiTheme="minorHAnsi" w:hAnsiTheme="minorHAnsi" w:cs="Calibri"/>
        </w:rPr>
        <w:t>Op basis daarvan een actielijst bijhouden</w:t>
      </w:r>
    </w:p>
    <w:p w14:paraId="45CB7C68" w14:textId="77777777" w:rsidR="00C37B88" w:rsidRPr="009F0801" w:rsidRDefault="00C37B88" w:rsidP="00C37B88">
      <w:pPr>
        <w:pStyle w:val="Lijstalinea"/>
        <w:numPr>
          <w:ilvl w:val="0"/>
          <w:numId w:val="1"/>
        </w:numPr>
        <w:autoSpaceDE w:val="0"/>
        <w:autoSpaceDN w:val="0"/>
        <w:adjustRightInd w:val="0"/>
        <w:spacing w:after="0" w:line="240" w:lineRule="auto"/>
        <w:rPr>
          <w:rFonts w:asciiTheme="minorHAnsi" w:hAnsiTheme="minorHAnsi" w:cs="Calibri"/>
        </w:rPr>
      </w:pPr>
      <w:r w:rsidRPr="009F0801">
        <w:rPr>
          <w:rFonts w:asciiTheme="minorHAnsi" w:hAnsiTheme="minorHAnsi" w:cs="Calibri"/>
        </w:rPr>
        <w:t>Regelmatig overleg met de fractiesecretaris</w:t>
      </w:r>
    </w:p>
    <w:p w14:paraId="2A708CB5" w14:textId="77777777" w:rsidR="00C37B88" w:rsidRPr="009F0801" w:rsidRDefault="00C37B88" w:rsidP="00C37B88">
      <w:pPr>
        <w:pStyle w:val="Lijstalinea"/>
        <w:numPr>
          <w:ilvl w:val="0"/>
          <w:numId w:val="1"/>
        </w:numPr>
        <w:autoSpaceDE w:val="0"/>
        <w:autoSpaceDN w:val="0"/>
        <w:adjustRightInd w:val="0"/>
        <w:spacing w:after="0" w:line="240" w:lineRule="auto"/>
        <w:rPr>
          <w:rFonts w:asciiTheme="minorHAnsi" w:hAnsiTheme="minorHAnsi" w:cs="Calibri"/>
        </w:rPr>
      </w:pPr>
      <w:r w:rsidRPr="009F0801">
        <w:rPr>
          <w:rFonts w:asciiTheme="minorHAnsi" w:hAnsiTheme="minorHAnsi" w:cs="Calibri"/>
        </w:rPr>
        <w:t>Indienen van de kandidatenlijsten bij de provinciale en waterschapsverkiezingen</w:t>
      </w:r>
    </w:p>
    <w:p w14:paraId="3AD2B6F3" w14:textId="77777777" w:rsidR="00C37B88" w:rsidRPr="00AC6BDF" w:rsidRDefault="00C37B88" w:rsidP="00654170">
      <w:pPr>
        <w:pStyle w:val="Geenafstand"/>
      </w:pPr>
    </w:p>
    <w:p w14:paraId="226CC1E0" w14:textId="78A9D746" w:rsidR="00396678" w:rsidRPr="00AC6BDF" w:rsidRDefault="00396678" w:rsidP="00396678">
      <w:pPr>
        <w:pStyle w:val="Geenafstand"/>
      </w:pPr>
      <w:r w:rsidRPr="00AC6BDF">
        <w:t>Dit betreft een vrijwilligersfunctie, met een tijdsbesteding van ongeveer 2 uur per week. Hierbij kan altijd een beroep worden gedaan op andere bestuursleden en lokale fracties.</w:t>
      </w:r>
    </w:p>
    <w:p w14:paraId="508F5CCE" w14:textId="77777777" w:rsidR="00396678" w:rsidRPr="00AC6BDF" w:rsidRDefault="00396678" w:rsidP="00396678">
      <w:pPr>
        <w:pStyle w:val="Geenafstand"/>
      </w:pPr>
    </w:p>
    <w:p w14:paraId="1B128B1C" w14:textId="57D44F9E" w:rsidR="00AC6BDF" w:rsidRPr="00AC6BDF" w:rsidRDefault="00AC6BDF" w:rsidP="00396678">
      <w:pPr>
        <w:pStyle w:val="Geenafstand"/>
      </w:pPr>
      <w:r w:rsidRPr="00AC6BDF">
        <w:rPr>
          <w:b/>
        </w:rPr>
        <w:t>Solliciteren of vragen?</w:t>
      </w:r>
    </w:p>
    <w:p w14:paraId="316F7835" w14:textId="1755B02F" w:rsidR="00D4040B" w:rsidRPr="00AC6BDF" w:rsidRDefault="00D4040B" w:rsidP="00396678">
      <w:pPr>
        <w:pStyle w:val="Geenafstand"/>
      </w:pPr>
      <w:r w:rsidRPr="00AC6BDF">
        <w:t>Als je of u interesse hebt, zien we een reactie graag tegemoet via</w:t>
      </w:r>
      <w:r w:rsidR="00033902">
        <w:t xml:space="preserve"> </w:t>
      </w:r>
      <w:r w:rsidR="00110F99">
        <w:t>bestuur</w:t>
      </w:r>
      <w:r w:rsidR="00033902">
        <w:t>@provincieutrecht.christenunie.nl</w:t>
      </w:r>
      <w:r w:rsidRPr="00AC6BDF">
        <w:t xml:space="preserve">, vóór </w:t>
      </w:r>
      <w:r w:rsidR="002B0EDA">
        <w:t xml:space="preserve">1 februari </w:t>
      </w:r>
      <w:r w:rsidRPr="00AC6BDF">
        <w:t>20</w:t>
      </w:r>
      <w:r w:rsidR="00033902">
        <w:t>2</w:t>
      </w:r>
      <w:r w:rsidR="002B0EDA">
        <w:t>6</w:t>
      </w:r>
      <w:r w:rsidR="00033902">
        <w:br/>
      </w:r>
    </w:p>
    <w:p w14:paraId="1C63443A" w14:textId="30AD9F85" w:rsidR="00D4040B" w:rsidRPr="00AC6BDF" w:rsidRDefault="00D4040B" w:rsidP="00396678">
      <w:pPr>
        <w:pStyle w:val="Geenafstand"/>
      </w:pPr>
      <w:r w:rsidRPr="00AC6BDF">
        <w:t xml:space="preserve">Meer informatie is verkrijgbaar bij </w:t>
      </w:r>
      <w:r w:rsidR="005163FC">
        <w:t xml:space="preserve">de voorzitter </w:t>
      </w:r>
      <w:r w:rsidRPr="00AC6BDF">
        <w:t xml:space="preserve">het bestuur, </w:t>
      </w:r>
      <w:r w:rsidR="00033902">
        <w:t>Ruud Knieriem op 0628143502</w:t>
      </w:r>
      <w:r w:rsidRPr="00AC6BDF">
        <w:t xml:space="preserve">. </w:t>
      </w:r>
    </w:p>
    <w:sectPr w:rsidR="00D4040B" w:rsidRPr="00AC6BDF" w:rsidSect="00644BE3">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0E298" w14:textId="77777777" w:rsidR="00CE79A3" w:rsidRDefault="00CE79A3" w:rsidP="005163FC">
      <w:pPr>
        <w:spacing w:after="0" w:line="240" w:lineRule="auto"/>
      </w:pPr>
      <w:r>
        <w:separator/>
      </w:r>
    </w:p>
  </w:endnote>
  <w:endnote w:type="continuationSeparator" w:id="0">
    <w:p w14:paraId="1AE95A5C" w14:textId="77777777" w:rsidR="00CE79A3" w:rsidRDefault="00CE79A3" w:rsidP="00516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45AF9" w14:textId="77777777" w:rsidR="00CE79A3" w:rsidRDefault="00CE79A3" w:rsidP="005163FC">
      <w:pPr>
        <w:spacing w:after="0" w:line="240" w:lineRule="auto"/>
      </w:pPr>
      <w:r>
        <w:separator/>
      </w:r>
    </w:p>
  </w:footnote>
  <w:footnote w:type="continuationSeparator" w:id="0">
    <w:p w14:paraId="1AAE256C" w14:textId="77777777" w:rsidR="00CE79A3" w:rsidRDefault="00CE79A3" w:rsidP="00516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5808" w14:textId="77777777" w:rsidR="005163FC" w:rsidRDefault="005163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FEDE" w14:textId="77777777" w:rsidR="005163FC" w:rsidRDefault="005163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8B0C" w14:textId="77777777" w:rsidR="005163FC" w:rsidRDefault="005163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56B3D"/>
    <w:multiLevelType w:val="hybridMultilevel"/>
    <w:tmpl w:val="84A6607E"/>
    <w:lvl w:ilvl="0" w:tplc="6E5C4EC6">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33705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70"/>
    <w:rsid w:val="00033902"/>
    <w:rsid w:val="00110F99"/>
    <w:rsid w:val="001F3B95"/>
    <w:rsid w:val="002745D2"/>
    <w:rsid w:val="002B0EDA"/>
    <w:rsid w:val="002E2D91"/>
    <w:rsid w:val="00337AB2"/>
    <w:rsid w:val="00396678"/>
    <w:rsid w:val="00397C6C"/>
    <w:rsid w:val="005163FC"/>
    <w:rsid w:val="005D446A"/>
    <w:rsid w:val="00644BE3"/>
    <w:rsid w:val="00654170"/>
    <w:rsid w:val="00680864"/>
    <w:rsid w:val="00681E4C"/>
    <w:rsid w:val="00814659"/>
    <w:rsid w:val="00827D2B"/>
    <w:rsid w:val="00961A2D"/>
    <w:rsid w:val="00985226"/>
    <w:rsid w:val="009F0801"/>
    <w:rsid w:val="00A32115"/>
    <w:rsid w:val="00AC6BDF"/>
    <w:rsid w:val="00B02FD8"/>
    <w:rsid w:val="00B039A0"/>
    <w:rsid w:val="00B524B9"/>
    <w:rsid w:val="00B53A0B"/>
    <w:rsid w:val="00BE2C4F"/>
    <w:rsid w:val="00C37B88"/>
    <w:rsid w:val="00C95B1E"/>
    <w:rsid w:val="00CE79A3"/>
    <w:rsid w:val="00D4040B"/>
    <w:rsid w:val="00E758B8"/>
    <w:rsid w:val="00ED6A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B227"/>
  <w15:docId w15:val="{8BA59F24-C1D2-4B0C-9713-2D3FFBED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4BE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54170"/>
    <w:pPr>
      <w:spacing w:after="0" w:line="240" w:lineRule="auto"/>
    </w:pPr>
  </w:style>
  <w:style w:type="character" w:styleId="Hyperlink">
    <w:name w:val="Hyperlink"/>
    <w:basedOn w:val="Standaardalinea-lettertype"/>
    <w:uiPriority w:val="99"/>
    <w:unhideWhenUsed/>
    <w:rsid w:val="00D4040B"/>
    <w:rPr>
      <w:color w:val="0563C1" w:themeColor="hyperlink"/>
      <w:u w:val="single"/>
    </w:rPr>
  </w:style>
  <w:style w:type="character" w:customStyle="1" w:styleId="UnresolvedMention1">
    <w:name w:val="Unresolved Mention1"/>
    <w:basedOn w:val="Standaardalinea-lettertype"/>
    <w:uiPriority w:val="99"/>
    <w:semiHidden/>
    <w:unhideWhenUsed/>
    <w:rsid w:val="00D4040B"/>
    <w:rPr>
      <w:color w:val="605E5C"/>
      <w:shd w:val="clear" w:color="auto" w:fill="E1DFDD"/>
    </w:rPr>
  </w:style>
  <w:style w:type="paragraph" w:styleId="Lijstalinea">
    <w:name w:val="List Paragraph"/>
    <w:basedOn w:val="Standaard"/>
    <w:uiPriority w:val="99"/>
    <w:qFormat/>
    <w:rsid w:val="00C37B88"/>
    <w:pPr>
      <w:spacing w:after="200" w:line="276" w:lineRule="auto"/>
      <w:ind w:left="720"/>
      <w:contextualSpacing/>
    </w:pPr>
    <w:rPr>
      <w:rFonts w:ascii="Calibri" w:eastAsia="Calibri" w:hAnsi="Calibri" w:cs="Times New Roman"/>
    </w:rPr>
  </w:style>
  <w:style w:type="paragraph" w:styleId="Ballontekst">
    <w:name w:val="Balloon Text"/>
    <w:basedOn w:val="Standaard"/>
    <w:link w:val="BallontekstChar"/>
    <w:uiPriority w:val="99"/>
    <w:semiHidden/>
    <w:unhideWhenUsed/>
    <w:rsid w:val="00AC6BD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BDF"/>
    <w:rPr>
      <w:rFonts w:ascii="Tahoma" w:hAnsi="Tahoma" w:cs="Tahoma"/>
      <w:sz w:val="16"/>
      <w:szCs w:val="16"/>
    </w:rPr>
  </w:style>
  <w:style w:type="paragraph" w:styleId="Revisie">
    <w:name w:val="Revision"/>
    <w:hidden/>
    <w:uiPriority w:val="99"/>
    <w:semiHidden/>
    <w:rsid w:val="00B524B9"/>
    <w:pPr>
      <w:spacing w:after="0" w:line="240" w:lineRule="auto"/>
    </w:pPr>
  </w:style>
  <w:style w:type="paragraph" w:styleId="Koptekst">
    <w:name w:val="header"/>
    <w:basedOn w:val="Standaard"/>
    <w:link w:val="KoptekstChar"/>
    <w:uiPriority w:val="99"/>
    <w:unhideWhenUsed/>
    <w:rsid w:val="005163FC"/>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16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ddf9560-f40a-4faa-b693-65e98d55b544}" enabled="1" method="Privileged" siteId="{9ecbd628-0072-405d-8567-32c6750b0d3e}"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1480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Wijmenga</dc:creator>
  <cp:lastModifiedBy>Knieriem, Ruud</cp:lastModifiedBy>
  <cp:revision>2</cp:revision>
  <dcterms:created xsi:type="dcterms:W3CDTF">2026-01-14T20:53:00Z</dcterms:created>
  <dcterms:modified xsi:type="dcterms:W3CDTF">2026-01-14T20:53:00Z</dcterms:modified>
</cp:coreProperties>
</file>